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7CA8" w14:textId="77777777" w:rsidR="00B93AF6" w:rsidRPr="009D4693" w:rsidRDefault="00B93AF6" w:rsidP="00B93AF6">
      <w:pPr>
        <w:widowControl w:val="0"/>
        <w:autoSpaceDE w:val="0"/>
        <w:autoSpaceDN w:val="0"/>
        <w:spacing w:before="57" w:after="0" w:line="268" w:lineRule="exact"/>
        <w:ind w:left="6372" w:firstLine="708"/>
        <w:rPr>
          <w:rFonts w:ascii="Calibri" w:eastAsia="Calibri" w:hAnsi="Calibri" w:cs="Calibri"/>
          <w:kern w:val="0"/>
          <w14:ligatures w14:val="none"/>
        </w:rPr>
      </w:pPr>
      <w:r w:rsidRPr="009D4693">
        <w:rPr>
          <w:rFonts w:ascii="Calibri" w:eastAsia="Calibri" w:hAnsi="Calibri" w:cs="Calibri"/>
          <w:kern w:val="0"/>
          <w14:ligatures w14:val="none"/>
        </w:rPr>
        <w:t>Spett.le</w:t>
      </w:r>
    </w:p>
    <w:p w14:paraId="58B705E8" w14:textId="77777777" w:rsidR="00B93AF6" w:rsidRPr="009D4693" w:rsidRDefault="00B93AF6" w:rsidP="00B93AF6">
      <w:pPr>
        <w:spacing w:after="0" w:line="240" w:lineRule="auto"/>
        <w:ind w:left="6372" w:firstLine="708"/>
        <w:rPr>
          <w:kern w:val="0"/>
          <w:sz w:val="24"/>
          <w14:ligatures w14:val="none"/>
        </w:rPr>
      </w:pPr>
      <w:r w:rsidRPr="009D4693">
        <w:rPr>
          <w:b/>
          <w:color w:val="FF6600"/>
          <w:kern w:val="0"/>
          <w:sz w:val="24"/>
          <w14:ligatures w14:val="none"/>
        </w:rPr>
        <w:t>my</w:t>
      </w:r>
      <w:r w:rsidRPr="009D4693">
        <w:rPr>
          <w:b/>
          <w:color w:val="244061"/>
          <w:kern w:val="0"/>
          <w:sz w:val="24"/>
          <w14:ligatures w14:val="none"/>
        </w:rPr>
        <w:t xml:space="preserve">NPL.it </w:t>
      </w:r>
      <w:r w:rsidRPr="009D4693">
        <w:rPr>
          <w:kern w:val="0"/>
          <w:sz w:val="24"/>
          <w14:ligatures w14:val="none"/>
        </w:rPr>
        <w:t>S.r.l.</w:t>
      </w:r>
    </w:p>
    <w:p w14:paraId="006A7D10" w14:textId="77777777" w:rsidR="00B93AF6" w:rsidRPr="009D4693" w:rsidRDefault="00B93AF6" w:rsidP="00B93AF6">
      <w:pPr>
        <w:spacing w:after="0" w:line="240" w:lineRule="auto"/>
        <w:ind w:left="6372" w:firstLine="708"/>
        <w:rPr>
          <w:kern w:val="0"/>
          <w14:ligatures w14:val="none"/>
        </w:rPr>
      </w:pPr>
      <w:r w:rsidRPr="009D4693">
        <w:rPr>
          <w:kern w:val="0"/>
          <w14:ligatures w14:val="none"/>
        </w:rPr>
        <w:t xml:space="preserve">Via Crescenzio n° 62 </w:t>
      </w:r>
    </w:p>
    <w:p w14:paraId="104C71E2" w14:textId="77777777" w:rsidR="00B93AF6" w:rsidRPr="009D4693" w:rsidRDefault="00B93AF6" w:rsidP="00B93AF6">
      <w:pPr>
        <w:spacing w:after="0" w:line="240" w:lineRule="auto"/>
        <w:ind w:left="6372" w:firstLine="708"/>
        <w:rPr>
          <w:kern w:val="0"/>
          <w:sz w:val="24"/>
          <w14:ligatures w14:val="none"/>
        </w:rPr>
      </w:pPr>
      <w:r w:rsidRPr="009D4693">
        <w:rPr>
          <w:kern w:val="0"/>
          <w14:ligatures w14:val="none"/>
        </w:rPr>
        <w:t>00193 Roma (RM)</w:t>
      </w:r>
    </w:p>
    <w:p w14:paraId="5FB99EE0" w14:textId="77777777" w:rsidR="00B93AF6" w:rsidRPr="009D4693" w:rsidRDefault="00B93AF6" w:rsidP="00B93AF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</w:p>
    <w:p w14:paraId="6F10F06B" w14:textId="77777777" w:rsidR="00B93AF6" w:rsidRPr="009D4693" w:rsidRDefault="00B93AF6" w:rsidP="00B93AF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</w:p>
    <w:p w14:paraId="77E436BF" w14:textId="77777777" w:rsidR="00B93AF6" w:rsidRPr="009D4693" w:rsidRDefault="00B93AF6" w:rsidP="00B93AF6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</w:p>
    <w:p w14:paraId="09154396" w14:textId="00A9B7A1" w:rsidR="00B93AF6" w:rsidRPr="009D4693" w:rsidRDefault="00B93AF6" w:rsidP="00B93AF6">
      <w:pPr>
        <w:spacing w:before="1"/>
        <w:ind w:right="-1"/>
        <w:jc w:val="center"/>
        <w:rPr>
          <w:b/>
          <w:kern w:val="0"/>
          <w14:ligatures w14:val="none"/>
        </w:rPr>
      </w:pPr>
      <w:r w:rsidRPr="009D4693">
        <w:rPr>
          <w:b/>
          <w:kern w:val="0"/>
          <w14:ligatures w14:val="none"/>
        </w:rPr>
        <w:t>Gara “</w:t>
      </w:r>
      <w:r w:rsidR="002E2569">
        <w:rPr>
          <w:b/>
          <w:kern w:val="0"/>
          <w14:ligatures w14:val="none"/>
        </w:rPr>
        <w:t>Appago</w:t>
      </w:r>
      <w:r w:rsidR="008C68B8" w:rsidRPr="009D4693">
        <w:rPr>
          <w:b/>
          <w:kern w:val="0"/>
          <w14:ligatures w14:val="none"/>
        </w:rPr>
        <w:t>_</w:t>
      </w:r>
      <w:r w:rsidR="002E2569">
        <w:rPr>
          <w:b/>
          <w:kern w:val="0"/>
          <w14:ligatures w14:val="none"/>
        </w:rPr>
        <w:t>Nov</w:t>
      </w:r>
      <w:r w:rsidR="008C68B8" w:rsidRPr="009D4693">
        <w:rPr>
          <w:b/>
          <w:kern w:val="0"/>
          <w14:ligatures w14:val="none"/>
        </w:rPr>
        <w:t>_2025</w:t>
      </w:r>
      <w:r w:rsidRPr="009D4693">
        <w:rPr>
          <w:b/>
          <w:kern w:val="0"/>
          <w14:ligatures w14:val="none"/>
        </w:rPr>
        <w:t>” - Assunzione Impegno alla Riservatezza di Dati e Informazioni</w:t>
      </w:r>
    </w:p>
    <w:tbl>
      <w:tblPr>
        <w:tblStyle w:val="TableNormal1"/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409"/>
        <w:gridCol w:w="3284"/>
      </w:tblGrid>
      <w:tr w:rsidR="00B93AF6" w:rsidRPr="009D4693" w14:paraId="02A75A8F" w14:textId="77777777" w:rsidTr="00126BF5">
        <w:trPr>
          <w:trHeight w:val="626"/>
          <w:jc w:val="center"/>
        </w:trPr>
        <w:tc>
          <w:tcPr>
            <w:tcW w:w="10065" w:type="dxa"/>
            <w:gridSpan w:val="3"/>
            <w:vAlign w:val="center"/>
          </w:tcPr>
          <w:p w14:paraId="0FCE9142" w14:textId="77777777" w:rsidR="00B93AF6" w:rsidRPr="009D4693" w:rsidRDefault="00B93AF6" w:rsidP="00126BF5">
            <w:pPr>
              <w:spacing w:line="268" w:lineRule="exact"/>
              <w:ind w:left="227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La Società:</w:t>
            </w:r>
          </w:p>
        </w:tc>
      </w:tr>
      <w:tr w:rsidR="00B93AF6" w:rsidRPr="009D4693" w14:paraId="3978B4B0" w14:textId="77777777" w:rsidTr="00126BF5">
        <w:trPr>
          <w:trHeight w:val="565"/>
          <w:jc w:val="center"/>
        </w:trPr>
        <w:tc>
          <w:tcPr>
            <w:tcW w:w="4372" w:type="dxa"/>
            <w:vAlign w:val="center"/>
          </w:tcPr>
          <w:p w14:paraId="6949E1A9" w14:textId="77777777" w:rsidR="00B93AF6" w:rsidRPr="009D4693" w:rsidRDefault="00B93AF6" w:rsidP="00126BF5">
            <w:pPr>
              <w:spacing w:line="268" w:lineRule="exact"/>
              <w:ind w:left="249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Sede Legale:</w:t>
            </w:r>
          </w:p>
        </w:tc>
        <w:tc>
          <w:tcPr>
            <w:tcW w:w="5693" w:type="dxa"/>
            <w:gridSpan w:val="2"/>
            <w:vAlign w:val="center"/>
          </w:tcPr>
          <w:p w14:paraId="5262F5B3" w14:textId="77777777" w:rsidR="00B93AF6" w:rsidRPr="009D4693" w:rsidRDefault="00B93AF6" w:rsidP="00126BF5">
            <w:pPr>
              <w:spacing w:line="268" w:lineRule="exact"/>
              <w:ind w:left="249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Indirizzo:</w:t>
            </w:r>
          </w:p>
        </w:tc>
      </w:tr>
      <w:tr w:rsidR="00B93AF6" w:rsidRPr="009D4693" w14:paraId="1F789364" w14:textId="77777777" w:rsidTr="00126BF5">
        <w:trPr>
          <w:trHeight w:val="561"/>
          <w:jc w:val="center"/>
        </w:trPr>
        <w:tc>
          <w:tcPr>
            <w:tcW w:w="4372" w:type="dxa"/>
            <w:vAlign w:val="center"/>
          </w:tcPr>
          <w:p w14:paraId="66B8838D" w14:textId="77777777" w:rsidR="00B93AF6" w:rsidRPr="009D4693" w:rsidRDefault="00B93AF6" w:rsidP="00126BF5">
            <w:pPr>
              <w:spacing w:line="268" w:lineRule="exact"/>
              <w:ind w:left="249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CF/PI:</w:t>
            </w:r>
          </w:p>
        </w:tc>
        <w:tc>
          <w:tcPr>
            <w:tcW w:w="5693" w:type="dxa"/>
            <w:gridSpan w:val="2"/>
            <w:vAlign w:val="center"/>
          </w:tcPr>
          <w:p w14:paraId="4F9B9A3A" w14:textId="77777777" w:rsidR="00B93AF6" w:rsidRPr="009D4693" w:rsidRDefault="00B93AF6" w:rsidP="00126BF5">
            <w:pPr>
              <w:spacing w:line="268" w:lineRule="exact"/>
              <w:ind w:left="261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Leg. Rapp.:</w:t>
            </w:r>
          </w:p>
        </w:tc>
      </w:tr>
      <w:tr w:rsidR="00B93AF6" w:rsidRPr="009D4693" w14:paraId="7A134A90" w14:textId="77777777" w:rsidTr="00126BF5">
        <w:trPr>
          <w:trHeight w:val="551"/>
          <w:jc w:val="center"/>
        </w:trPr>
        <w:tc>
          <w:tcPr>
            <w:tcW w:w="4372" w:type="dxa"/>
            <w:vAlign w:val="center"/>
          </w:tcPr>
          <w:p w14:paraId="6FBB2184" w14:textId="77777777" w:rsidR="00B93AF6" w:rsidRPr="009D4693" w:rsidRDefault="00B93AF6" w:rsidP="00126BF5">
            <w:pPr>
              <w:spacing w:line="268" w:lineRule="exact"/>
              <w:ind w:left="249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Mail:</w:t>
            </w:r>
          </w:p>
        </w:tc>
        <w:tc>
          <w:tcPr>
            <w:tcW w:w="2409" w:type="dxa"/>
            <w:vAlign w:val="center"/>
          </w:tcPr>
          <w:p w14:paraId="7901BC03" w14:textId="77777777" w:rsidR="00B93AF6" w:rsidRPr="009D4693" w:rsidRDefault="00B93AF6" w:rsidP="00126BF5">
            <w:pPr>
              <w:spacing w:line="268" w:lineRule="exact"/>
              <w:ind w:left="249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Tel.:</w:t>
            </w:r>
          </w:p>
        </w:tc>
        <w:tc>
          <w:tcPr>
            <w:tcW w:w="3284" w:type="dxa"/>
            <w:vAlign w:val="center"/>
          </w:tcPr>
          <w:p w14:paraId="5296B10E" w14:textId="76E7B0AF" w:rsidR="00B93AF6" w:rsidRPr="009D4693" w:rsidRDefault="00B93AF6" w:rsidP="00126BF5">
            <w:pPr>
              <w:spacing w:line="268" w:lineRule="exact"/>
              <w:ind w:left="250"/>
              <w:rPr>
                <w:rFonts w:ascii="Calibri" w:eastAsia="Calibri" w:hAnsi="Calibri" w:cs="Calibri"/>
                <w:lang w:val="it-IT"/>
              </w:rPr>
            </w:pPr>
            <w:r w:rsidRPr="009D4693">
              <w:rPr>
                <w:rFonts w:ascii="Calibri" w:eastAsia="Calibri" w:hAnsi="Calibri" w:cs="Calibri"/>
                <w:lang w:val="it-IT"/>
              </w:rPr>
              <w:t>P</w:t>
            </w:r>
            <w:r w:rsidR="00B92983">
              <w:rPr>
                <w:rFonts w:ascii="Calibri" w:eastAsia="Calibri" w:hAnsi="Calibri" w:cs="Calibri"/>
                <w:lang w:val="it-IT"/>
              </w:rPr>
              <w:t>EC</w:t>
            </w:r>
            <w:r w:rsidRPr="009D4693">
              <w:rPr>
                <w:rFonts w:ascii="Calibri" w:eastAsia="Calibri" w:hAnsi="Calibri" w:cs="Calibri"/>
                <w:lang w:val="it-IT"/>
              </w:rPr>
              <w:t>:</w:t>
            </w:r>
          </w:p>
        </w:tc>
      </w:tr>
    </w:tbl>
    <w:p w14:paraId="51206668" w14:textId="77777777" w:rsidR="00B93AF6" w:rsidRPr="009D4693" w:rsidRDefault="00B93AF6" w:rsidP="00B93AF6">
      <w:pPr>
        <w:jc w:val="both"/>
        <w:rPr>
          <w:kern w:val="0"/>
          <w14:ligatures w14:val="none"/>
        </w:rPr>
      </w:pPr>
    </w:p>
    <w:p w14:paraId="6305736E" w14:textId="77777777" w:rsidR="00B93AF6" w:rsidRPr="009D4693" w:rsidRDefault="00B93AF6" w:rsidP="00B93AF6">
      <w:pPr>
        <w:widowControl w:val="0"/>
        <w:autoSpaceDE w:val="0"/>
        <w:autoSpaceDN w:val="0"/>
        <w:spacing w:before="1" w:after="0" w:line="240" w:lineRule="auto"/>
        <w:ind w:left="901" w:right="923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9D4693">
        <w:rPr>
          <w:rFonts w:ascii="Calibri" w:eastAsia="Calibri" w:hAnsi="Calibri" w:cs="Calibri"/>
          <w:b/>
          <w:kern w:val="0"/>
          <w14:ligatures w14:val="none"/>
        </w:rPr>
        <w:t>PREMESSO</w:t>
      </w:r>
    </w:p>
    <w:p w14:paraId="632A2005" w14:textId="77777777" w:rsidR="00B93AF6" w:rsidRPr="009D4693" w:rsidRDefault="00B93AF6" w:rsidP="00B93AF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621B5095" w14:textId="16BB86E0" w:rsidR="00B93AF6" w:rsidRPr="009D4693" w:rsidRDefault="00B93AF6" w:rsidP="00A65D0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240" w:lineRule="auto"/>
        <w:ind w:left="284" w:right="-143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9D4693">
        <w:rPr>
          <w:rFonts w:ascii="Calibri" w:eastAsia="Calibri" w:hAnsi="Calibri" w:cs="Calibri"/>
          <w:kern w:val="0"/>
          <w14:ligatures w14:val="none"/>
        </w:rPr>
        <w:t xml:space="preserve">che con la presente siamo a chiederVi </w:t>
      </w:r>
      <w:r w:rsidRPr="009D4693">
        <w:rPr>
          <w:rFonts w:ascii="Calibri" w:eastAsia="Calibri" w:hAnsi="Calibri" w:cs="Calibri"/>
          <w:spacing w:val="-3"/>
          <w:kern w:val="0"/>
          <w14:ligatures w14:val="none"/>
        </w:rPr>
        <w:t xml:space="preserve">“Informazioni </w:t>
      </w:r>
      <w:r w:rsidRPr="009D4693">
        <w:rPr>
          <w:rFonts w:ascii="Calibri" w:eastAsia="Calibri" w:hAnsi="Calibri" w:cs="Calibri"/>
          <w:kern w:val="0"/>
          <w14:ligatures w14:val="none"/>
        </w:rPr>
        <w:t>riservate” volte alla valutazione di un eventuale interesse all’acquisizione pro-soluto (“Operazione”) del portafoglio denominato “</w:t>
      </w:r>
      <w:r w:rsidR="0078348D">
        <w:rPr>
          <w:rFonts w:ascii="Calibri" w:eastAsia="Calibri" w:hAnsi="Calibri" w:cs="Calibri"/>
          <w:kern w:val="0"/>
          <w14:ligatures w14:val="none"/>
        </w:rPr>
        <w:t>APPAGO</w:t>
      </w:r>
      <w:r w:rsidRPr="009D4693">
        <w:rPr>
          <w:rFonts w:ascii="Calibri" w:eastAsia="Calibri" w:hAnsi="Calibri" w:cs="Calibri"/>
          <w:kern w:val="0"/>
          <w14:ligatures w14:val="none"/>
        </w:rPr>
        <w:t xml:space="preserve">” </w:t>
      </w:r>
      <w:r w:rsidR="008C361E" w:rsidRPr="009D4693">
        <w:rPr>
          <w:rFonts w:ascii="Calibri" w:eastAsia="Calibri" w:hAnsi="Calibri" w:cs="Calibri"/>
          <w:kern w:val="0"/>
          <w14:ligatures w14:val="none"/>
        </w:rPr>
        <w:t>di proprietà</w:t>
      </w:r>
      <w:r w:rsidRPr="009D4693">
        <w:rPr>
          <w:rFonts w:ascii="Calibri" w:eastAsia="Calibri" w:hAnsi="Calibri" w:cs="Calibri"/>
          <w:kern w:val="0"/>
          <w14:ligatures w14:val="none"/>
        </w:rPr>
        <w:t xml:space="preserve"> di </w:t>
      </w:r>
      <w:r w:rsidR="0078348D">
        <w:rPr>
          <w:rFonts w:ascii="Calibri" w:eastAsia="Calibri" w:hAnsi="Calibri" w:cs="Calibri"/>
          <w:kern w:val="0"/>
          <w14:ligatures w14:val="none"/>
        </w:rPr>
        <w:t>Sella Personal Credit Spa.</w:t>
      </w:r>
    </w:p>
    <w:p w14:paraId="4CEF4C21" w14:textId="18571F18" w:rsidR="00B93AF6" w:rsidRPr="009D4693" w:rsidRDefault="00B93AF6" w:rsidP="00A65D0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240" w:lineRule="auto"/>
        <w:ind w:left="284" w:right="-143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9D4693">
        <w:rPr>
          <w:rFonts w:ascii="Calibri" w:eastAsia="Calibri" w:hAnsi="Calibri" w:cs="Calibri"/>
          <w:kern w:val="0"/>
          <w14:ligatures w14:val="none"/>
        </w:rPr>
        <w:t>che con il termine "Informazioni Riservate" (le “Informazioni Riservate”) contenuto nel presente impegno, si vogliono indicare tutte le informazioni, scritte o orali, che ancora non sono state rese pubbliche, riferite (i) all’Operazione (ii) al Portafoglio (iii) alla Vostra Società, ai Vs. Partner e/o alle società del gruppo cui le stesse appartengono nonché tutti i dati, rapporti, studi, documenti, relazioni, notizie, che myNPL.it Srl deciderà di fornire ovvero mettere a disposizione degli interessati;</w:t>
      </w:r>
    </w:p>
    <w:p w14:paraId="13486C53" w14:textId="77777777" w:rsidR="00B93AF6" w:rsidRPr="009D4693" w:rsidRDefault="00B93AF6" w:rsidP="00A65D0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240" w:lineRule="auto"/>
        <w:ind w:left="284" w:right="-143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9D4693">
        <w:rPr>
          <w:rFonts w:ascii="Calibri" w:eastAsia="Calibri" w:hAnsi="Calibri" w:cs="Calibri"/>
          <w:kern w:val="0"/>
          <w14:ligatures w14:val="none"/>
        </w:rPr>
        <w:t>che con la presente vengono determinati anche i criteri nonché le modalità ed i limiti di utilizzo delle Informazioni</w:t>
      </w:r>
      <w:r w:rsidRPr="009D469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9D4693">
        <w:rPr>
          <w:rFonts w:ascii="Calibri" w:eastAsia="Calibri" w:hAnsi="Calibri" w:cs="Calibri"/>
          <w:kern w:val="0"/>
          <w14:ligatures w14:val="none"/>
        </w:rPr>
        <w:t>Riservate;</w:t>
      </w:r>
    </w:p>
    <w:p w14:paraId="5C7079ED" w14:textId="77777777" w:rsidR="00B93AF6" w:rsidRPr="009D4693" w:rsidRDefault="00B93AF6" w:rsidP="00B93AF6">
      <w:pPr>
        <w:widowControl w:val="0"/>
        <w:tabs>
          <w:tab w:val="left" w:pos="757"/>
        </w:tabs>
        <w:autoSpaceDE w:val="0"/>
        <w:autoSpaceDN w:val="0"/>
        <w:spacing w:after="0" w:line="240" w:lineRule="auto"/>
        <w:ind w:right="308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20267C4" w14:textId="575B232C" w:rsidR="00B93AF6" w:rsidRPr="009D4693" w:rsidRDefault="00B53897" w:rsidP="00B53897">
      <w:pPr>
        <w:tabs>
          <w:tab w:val="left" w:pos="8647"/>
        </w:tabs>
        <w:spacing w:before="39"/>
        <w:ind w:left="902" w:right="-285" w:hanging="902"/>
        <w:rPr>
          <w:b/>
          <w:kern w:val="0"/>
          <w14:ligatures w14:val="none"/>
        </w:rPr>
      </w:pPr>
      <w:r w:rsidRPr="009D4693">
        <w:rPr>
          <w:b/>
          <w:kern w:val="0"/>
          <w14:ligatures w14:val="none"/>
        </w:rPr>
        <w:t>Tanto premesso assumiamo nei Vs. confronti i seguenti impegni:</w:t>
      </w:r>
    </w:p>
    <w:p w14:paraId="1153AEE9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prendiamo</w:t>
      </w:r>
      <w:r w:rsidRPr="009D4693">
        <w:rPr>
          <w:spacing w:val="-9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atto</w:t>
      </w:r>
      <w:r w:rsidRPr="009D4693">
        <w:rPr>
          <w:spacing w:val="-8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che</w:t>
      </w:r>
      <w:r w:rsidRPr="009D4693">
        <w:rPr>
          <w:spacing w:val="-6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la</w:t>
      </w:r>
      <w:r w:rsidRPr="009D4693">
        <w:rPr>
          <w:spacing w:val="-9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messa</w:t>
      </w:r>
      <w:r w:rsidRPr="009D4693">
        <w:rPr>
          <w:spacing w:val="-7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a</w:t>
      </w:r>
      <w:r w:rsidRPr="009D4693">
        <w:rPr>
          <w:spacing w:val="-8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disposizione</w:t>
      </w:r>
      <w:r w:rsidRPr="009D4693">
        <w:rPr>
          <w:spacing w:val="-6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delle</w:t>
      </w:r>
      <w:r w:rsidRPr="009D4693">
        <w:rPr>
          <w:spacing w:val="-6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Informazioni</w:t>
      </w:r>
      <w:r w:rsidRPr="009D4693">
        <w:rPr>
          <w:spacing w:val="-9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Riservate</w:t>
      </w:r>
      <w:r w:rsidRPr="009D4693">
        <w:rPr>
          <w:spacing w:val="-6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è</w:t>
      </w:r>
      <w:r w:rsidRPr="009D4693">
        <w:rPr>
          <w:spacing w:val="-9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subordinata</w:t>
      </w:r>
      <w:r w:rsidRPr="009D4693">
        <w:rPr>
          <w:spacing w:val="-7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alla</w:t>
      </w:r>
      <w:r w:rsidRPr="009D4693">
        <w:rPr>
          <w:spacing w:val="-7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sottoscrizione, per integrale accettazione, del presente</w:t>
      </w:r>
      <w:r w:rsidRPr="009D4693">
        <w:rPr>
          <w:spacing w:val="-7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Documento.</w:t>
      </w:r>
    </w:p>
    <w:p w14:paraId="5269D8EA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8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 xml:space="preserve">resta sin d’ora inteso che le Informazioni Riservate verranno messe a </w:t>
      </w:r>
      <w:r w:rsidRPr="009D4693">
        <w:rPr>
          <w:spacing w:val="-4"/>
          <w:kern w:val="0"/>
          <w14:ligatures w14:val="none"/>
        </w:rPr>
        <w:t xml:space="preserve">nostra </w:t>
      </w:r>
      <w:r w:rsidRPr="009D4693">
        <w:rPr>
          <w:kern w:val="0"/>
          <w14:ligatures w14:val="none"/>
        </w:rPr>
        <w:t>disposizione secondo i criteri e le procedure ritenute di volta in volta ragionevolmente opportuni dalla Vostra Società, anche al fine di salvaguardare gli interessi tutelati dal presente</w:t>
      </w:r>
      <w:r w:rsidRPr="009D4693">
        <w:rPr>
          <w:spacing w:val="-1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Documento.</w:t>
      </w:r>
    </w:p>
    <w:p w14:paraId="41B372A8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1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a considerare le Informazioni Riservate strettamente private e riservate e a non comunicarle e/o divulgarle senza il previo consenso scritto della Vostra Società, a persone</w:t>
      </w:r>
      <w:r w:rsidRPr="009D4693">
        <w:rPr>
          <w:spacing w:val="-8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diverse:</w:t>
      </w:r>
    </w:p>
    <w:p w14:paraId="1C427538" w14:textId="77777777" w:rsidR="00B93AF6" w:rsidRPr="009D4693" w:rsidRDefault="00B93AF6" w:rsidP="00A65D0C">
      <w:pPr>
        <w:widowControl w:val="0"/>
        <w:numPr>
          <w:ilvl w:val="1"/>
          <w:numId w:val="5"/>
        </w:numPr>
        <w:tabs>
          <w:tab w:val="left" w:pos="426"/>
          <w:tab w:val="left" w:pos="1113"/>
        </w:tabs>
        <w:autoSpaceDE w:val="0"/>
        <w:autoSpaceDN w:val="0"/>
        <w:spacing w:before="121" w:after="0" w:line="240" w:lineRule="auto"/>
        <w:ind w:left="426" w:right="-285" w:hanging="426"/>
        <w:rPr>
          <w:kern w:val="0"/>
          <w14:ligatures w14:val="none"/>
        </w:rPr>
      </w:pPr>
      <w:r w:rsidRPr="009D4693">
        <w:rPr>
          <w:kern w:val="0"/>
          <w14:ligatures w14:val="none"/>
        </w:rPr>
        <w:t>dai nostri amministratori, dirigenti e</w:t>
      </w:r>
      <w:r w:rsidRPr="009D4693">
        <w:rPr>
          <w:spacing w:val="-2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dipendenti;</w:t>
      </w:r>
    </w:p>
    <w:p w14:paraId="20A8CCA0" w14:textId="6AA62655" w:rsidR="00B93AF6" w:rsidRPr="009D4693" w:rsidRDefault="00B93AF6" w:rsidP="00A65D0C">
      <w:pPr>
        <w:widowControl w:val="0"/>
        <w:numPr>
          <w:ilvl w:val="1"/>
          <w:numId w:val="5"/>
        </w:numPr>
        <w:tabs>
          <w:tab w:val="left" w:pos="426"/>
          <w:tab w:val="left" w:pos="1113"/>
        </w:tabs>
        <w:autoSpaceDE w:val="0"/>
        <w:autoSpaceDN w:val="0"/>
        <w:spacing w:before="120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dagli avvocati o da altri consulenti o stretti collaboratori della nostra</w:t>
      </w:r>
      <w:r w:rsidRPr="009D4693">
        <w:rPr>
          <w:spacing w:val="-10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società</w:t>
      </w:r>
      <w:r w:rsidR="00A65D0C" w:rsidRPr="009D4693">
        <w:rPr>
          <w:kern w:val="0"/>
          <w14:ligatures w14:val="none"/>
        </w:rPr>
        <w:t xml:space="preserve"> </w:t>
      </w:r>
      <w:r w:rsidRPr="009D4693">
        <w:rPr>
          <w:rFonts w:ascii="Calibri" w:eastAsia="Calibri" w:hAnsi="Calibri" w:cs="Calibri"/>
          <w:kern w:val="0"/>
          <w14:ligatures w14:val="none"/>
        </w:rPr>
        <w:t>che siano direttamente coinvolti nell’Operazione e abbiano necessità di venire a conoscenza delle Informazioni Riservate per l’espletamento delle loro funzioni o incarico.</w:t>
      </w:r>
    </w:p>
    <w:p w14:paraId="06BED3B8" w14:textId="77777777" w:rsidR="00B93AF6" w:rsidRPr="009D4693" w:rsidRDefault="00B93AF6" w:rsidP="00A65D0C">
      <w:pPr>
        <w:widowControl w:val="0"/>
        <w:tabs>
          <w:tab w:val="left" w:pos="426"/>
        </w:tabs>
        <w:autoSpaceDE w:val="0"/>
        <w:autoSpaceDN w:val="0"/>
        <w:spacing w:before="11" w:after="0" w:line="240" w:lineRule="auto"/>
        <w:ind w:left="426" w:right="-285" w:hanging="426"/>
        <w:rPr>
          <w:rFonts w:ascii="Calibri" w:eastAsia="Calibri" w:hAnsi="Calibri" w:cs="Calibri"/>
          <w:kern w:val="0"/>
          <w:sz w:val="13"/>
          <w14:ligatures w14:val="none"/>
        </w:rPr>
      </w:pPr>
    </w:p>
    <w:p w14:paraId="61CCF928" w14:textId="274CCD9E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56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 xml:space="preserve">Ci impegniamo altresì a fare in modo che ciascuno dei soggetti indicati nei punti (i) e (ii) dell’articolo 3 (i “Soggetti Collegati”) si conformino alle disposizioni del presente </w:t>
      </w:r>
      <w:r w:rsidRPr="009D4693">
        <w:rPr>
          <w:spacing w:val="-4"/>
          <w:kern w:val="0"/>
          <w14:ligatures w14:val="none"/>
        </w:rPr>
        <w:t xml:space="preserve">Documento, </w:t>
      </w:r>
      <w:r w:rsidRPr="009D4693">
        <w:rPr>
          <w:kern w:val="0"/>
          <w14:ligatures w14:val="none"/>
        </w:rPr>
        <w:t>assumendoci la responsabilità, per ogni violazione del presente documento compiuta da tali soggetti in quanto ns. consulenti e/o</w:t>
      </w:r>
      <w:r w:rsidRPr="009D4693">
        <w:rPr>
          <w:spacing w:val="-4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collaboratori.</w:t>
      </w:r>
    </w:p>
    <w:p w14:paraId="0F7F6008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1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lastRenderedPageBreak/>
        <w:t xml:space="preserve">Ci impegniamo altresì a utilizzare le Informazioni Riservate esclusivamente ai fini dell’Operazione e a non usare tali informazioni in alcun modo che possa arrecare danno alla Vostra </w:t>
      </w:r>
      <w:r w:rsidRPr="009D4693">
        <w:rPr>
          <w:spacing w:val="-3"/>
          <w:kern w:val="0"/>
          <w14:ligatures w14:val="none"/>
        </w:rPr>
        <w:t xml:space="preserve">Società </w:t>
      </w:r>
      <w:r w:rsidRPr="009D4693">
        <w:rPr>
          <w:kern w:val="0"/>
          <w14:ligatures w14:val="none"/>
        </w:rPr>
        <w:t>e ai Vs. Partner titolari dei portafogli in cessione. In particolare, ci impegniamo a non contattare i debitori prima del perfezionamento della cessione o a chiedere informazioni alle Società precedenti titolari del</w:t>
      </w:r>
      <w:r w:rsidRPr="009D4693">
        <w:rPr>
          <w:spacing w:val="-29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portafoglio.</w:t>
      </w:r>
    </w:p>
    <w:p w14:paraId="2493C6FC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1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Ci impegniamo a non diffondere, divulgare o trasmettere al pubblico e a terzi che non siano coinvolti nell’Operazione alcuna Informazione Riservata e a non rilasciare, senza il previo consenso scritto della Vostra Società, alcun comunicato o annuncio riguardo all’esame o ai contenuti delle Informazioni Riservate e/o all’Operazione stessa. Il divieto di diffusione, trasmissione, comunicazione, annuncio e/o divulgazione delle Informazioni Riservate riguarda, sotto il profilo dei destinatari, non solo il pubblico e, più in generale, i terzi, ma anche i nostri soci, dipendenti e collaboratori che non siano coinvolti nell’Operazione, ovvero che siano coinvolti solamente per taluni aspetti della stessa, limitatamente alle Informazioni Riservate non necessarie allo svolgimento dell’attività di questi ultimi nell’ambito dell’Operazione.</w:t>
      </w:r>
    </w:p>
    <w:p w14:paraId="54456E3D" w14:textId="77777777" w:rsidR="00B93AF6" w:rsidRPr="009D4693" w:rsidRDefault="00B93AF6" w:rsidP="00A65D0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20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I predetti obblighi sono validi anche con riferimento alle Informazioni Riservate contenute in analisi, estrapolazioni, tabelle di sintesi, studi e/o deduzioni.</w:t>
      </w:r>
    </w:p>
    <w:p w14:paraId="5B04459B" w14:textId="30350F8A" w:rsidR="0095562C" w:rsidRPr="009D4693" w:rsidRDefault="00B93AF6" w:rsidP="0095562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9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 xml:space="preserve">I dati e le informazioni raccolte saranno trattati nel rispetto della vigente normativa in materia di Privacy così come previsto dal Regolamento (UE) 2016/679 del 27 aprile 2016 (Protezione dei Dati Personali) e </w:t>
      </w:r>
      <w:r w:rsidR="008C361E" w:rsidRPr="009D4693">
        <w:rPr>
          <w:kern w:val="0"/>
          <w14:ligatures w14:val="none"/>
        </w:rPr>
        <w:t>dal D.</w:t>
      </w:r>
      <w:r w:rsidRPr="009D4693">
        <w:rPr>
          <w:kern w:val="0"/>
          <w14:ligatures w14:val="none"/>
        </w:rPr>
        <w:t xml:space="preserve">  Lgs.  196/</w:t>
      </w:r>
      <w:r w:rsidR="008C361E" w:rsidRPr="009D4693">
        <w:rPr>
          <w:kern w:val="0"/>
          <w14:ligatures w14:val="none"/>
        </w:rPr>
        <w:t>2003 e</w:t>
      </w:r>
      <w:r w:rsidRPr="009D4693">
        <w:rPr>
          <w:kern w:val="0"/>
          <w14:ligatures w14:val="none"/>
        </w:rPr>
        <w:t xml:space="preserve"> D.  Lgs.  101/</w:t>
      </w:r>
      <w:r w:rsidR="008C361E" w:rsidRPr="009D4693">
        <w:rPr>
          <w:kern w:val="0"/>
          <w14:ligatures w14:val="none"/>
        </w:rPr>
        <w:t>2018 e</w:t>
      </w:r>
      <w:r w:rsidRPr="009D4693">
        <w:rPr>
          <w:kern w:val="0"/>
          <w14:ligatures w14:val="none"/>
        </w:rPr>
        <w:t xml:space="preserve"> s.m.i. e </w:t>
      </w:r>
      <w:r w:rsidR="008C361E" w:rsidRPr="009D4693">
        <w:rPr>
          <w:kern w:val="0"/>
          <w14:ligatures w14:val="none"/>
        </w:rPr>
        <w:t>secondo quanto previsto</w:t>
      </w:r>
      <w:r w:rsidRPr="009D4693">
        <w:rPr>
          <w:kern w:val="0"/>
          <w14:ligatures w14:val="none"/>
        </w:rPr>
        <w:t xml:space="preserve"> dall’allegata Informativa e Presa </w:t>
      </w:r>
      <w:r w:rsidR="008C361E" w:rsidRPr="009D4693">
        <w:rPr>
          <w:kern w:val="0"/>
          <w14:ligatures w14:val="none"/>
        </w:rPr>
        <w:t>Visione con</w:t>
      </w:r>
      <w:r w:rsidRPr="009D4693">
        <w:rPr>
          <w:kern w:val="0"/>
          <w14:ligatures w14:val="none"/>
        </w:rPr>
        <w:t xml:space="preserve"> prestazione del Consenso che costituisce parte integrante del presente documento (Allegato</w:t>
      </w:r>
      <w:r w:rsidRPr="009D4693">
        <w:rPr>
          <w:spacing w:val="-6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“A”).</w:t>
      </w:r>
    </w:p>
    <w:p w14:paraId="24629033" w14:textId="310D8BE2" w:rsidR="003476C5" w:rsidRPr="009D4693" w:rsidRDefault="00B93AF6" w:rsidP="0095562C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119" w:after="0" w:line="240" w:lineRule="auto"/>
        <w:ind w:left="426" w:right="-285" w:hanging="426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Dichiariamo di essere a conoscenza che le Informazioni Riservate sono e rimarranno di proprietà della Vostra Società e/o de</w:t>
      </w:r>
      <w:r w:rsidR="00A32B2B">
        <w:rPr>
          <w:kern w:val="0"/>
          <w14:ligatures w14:val="none"/>
        </w:rPr>
        <w:t>l</w:t>
      </w:r>
      <w:r w:rsidRPr="009D4693">
        <w:rPr>
          <w:kern w:val="0"/>
          <w14:ligatures w14:val="none"/>
        </w:rPr>
        <w:t xml:space="preserve"> Vs.  Partner.  </w:t>
      </w:r>
      <w:r w:rsidR="005D7586" w:rsidRPr="009D4693">
        <w:rPr>
          <w:kern w:val="0"/>
          <w14:ligatures w14:val="none"/>
        </w:rPr>
        <w:t>Ci impegniamo</w:t>
      </w:r>
      <w:r w:rsidRPr="009D4693">
        <w:rPr>
          <w:kern w:val="0"/>
          <w14:ligatures w14:val="none"/>
        </w:rPr>
        <w:t>, in caso di non perfezionamento della cessione</w:t>
      </w:r>
      <w:r w:rsidR="00F63926" w:rsidRPr="009D4693">
        <w:rPr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a restituire o distruggere immediatamente tutti i documenti contenenti le Informazioni Riservate e tutte le relative copie o estratti, non mantenendo in nessun caso copia di tale documentazione nei ns. archivi cartacei o</w:t>
      </w:r>
      <w:r w:rsidRPr="009D4693">
        <w:rPr>
          <w:spacing w:val="8"/>
          <w:kern w:val="0"/>
          <w14:ligatures w14:val="none"/>
        </w:rPr>
        <w:t xml:space="preserve"> </w:t>
      </w:r>
      <w:r w:rsidRPr="009D4693">
        <w:rPr>
          <w:kern w:val="0"/>
          <w14:ligatures w14:val="none"/>
        </w:rPr>
        <w:t>informatici</w:t>
      </w:r>
      <w:r w:rsidR="00F63926" w:rsidRPr="009D4693">
        <w:rPr>
          <w:kern w:val="0"/>
          <w14:ligatures w14:val="none"/>
        </w:rPr>
        <w:t>.</w:t>
      </w:r>
    </w:p>
    <w:p w14:paraId="0810BA26" w14:textId="257CA851" w:rsidR="00F63926" w:rsidRPr="009D4693" w:rsidRDefault="001F613D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>__________, _________</w:t>
      </w:r>
    </w:p>
    <w:p w14:paraId="775BD67A" w14:textId="77777777" w:rsidR="001F613D" w:rsidRPr="009D4693" w:rsidRDefault="001F613D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1410E919" w14:textId="30E967FF" w:rsidR="001F613D" w:rsidRPr="009D4693" w:rsidRDefault="001F613D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  <w:t>Il Legale Rappresentante</w:t>
      </w:r>
    </w:p>
    <w:p w14:paraId="674F7139" w14:textId="05C741D0" w:rsidR="004C53EC" w:rsidRPr="009D4693" w:rsidRDefault="004C53EC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  <w:t>________________________________</w:t>
      </w:r>
    </w:p>
    <w:p w14:paraId="7E126425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5BDA24EE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39E208D7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72321038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298B0279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49A0D80D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58837A5F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114B21CF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212B659A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36803673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286AE990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133D9816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4C628802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1104B15A" w14:textId="77777777" w:rsidR="00D27827" w:rsidRPr="009D4693" w:rsidRDefault="00D27827" w:rsidP="001F613D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</w:p>
    <w:p w14:paraId="1AE76E06" w14:textId="77777777" w:rsidR="00494268" w:rsidRPr="009D4693" w:rsidRDefault="00494268" w:rsidP="00451E8C">
      <w:pPr>
        <w:spacing w:before="52"/>
        <w:ind w:left="902" w:right="921"/>
        <w:jc w:val="center"/>
        <w:rPr>
          <w:b/>
          <w:sz w:val="24"/>
        </w:rPr>
      </w:pPr>
    </w:p>
    <w:p w14:paraId="2CF0AE3F" w14:textId="3C7CCD94" w:rsidR="00451E8C" w:rsidRPr="009D4693" w:rsidRDefault="00451E8C" w:rsidP="00451E8C">
      <w:pPr>
        <w:spacing w:before="52"/>
        <w:ind w:left="902" w:right="921"/>
        <w:jc w:val="center"/>
        <w:rPr>
          <w:b/>
        </w:rPr>
      </w:pPr>
      <w:r w:rsidRPr="009D4693">
        <w:rPr>
          <w:b/>
        </w:rPr>
        <w:lastRenderedPageBreak/>
        <w:t>INFORMATIVA SUL TRATTAMENTO DEI DATI PERSONALI</w:t>
      </w:r>
    </w:p>
    <w:p w14:paraId="07B88A47" w14:textId="02A98AEC" w:rsidR="00451E8C" w:rsidRPr="009D4693" w:rsidRDefault="00451E8C" w:rsidP="00494268">
      <w:pPr>
        <w:ind w:left="902" w:right="920"/>
        <w:jc w:val="center"/>
        <w:rPr>
          <w:b/>
        </w:rPr>
      </w:pPr>
      <w:r w:rsidRPr="009D4693">
        <w:rPr>
          <w:b/>
        </w:rPr>
        <w:t>ai sensi dell’Art. 13 del Regolamento (UE) 2016/679</w:t>
      </w:r>
    </w:p>
    <w:p w14:paraId="2F55E5D0" w14:textId="77777777" w:rsidR="00451E8C" w:rsidRPr="009D4693" w:rsidRDefault="00451E8C" w:rsidP="00451E8C">
      <w:pPr>
        <w:spacing w:before="11"/>
        <w:rPr>
          <w:b/>
        </w:rPr>
      </w:pPr>
    </w:p>
    <w:p w14:paraId="0D5E3AD3" w14:textId="7777777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Titolare del Trattamento dei</w:t>
      </w:r>
      <w:r w:rsidRPr="009D4693">
        <w:rPr>
          <w:b/>
          <w:spacing w:val="-2"/>
        </w:rPr>
        <w:t xml:space="preserve"> </w:t>
      </w:r>
      <w:r w:rsidRPr="009D4693">
        <w:rPr>
          <w:b/>
        </w:rPr>
        <w:t>Dati</w:t>
      </w:r>
    </w:p>
    <w:p w14:paraId="670AB64B" w14:textId="1B97E565" w:rsidR="00451E8C" w:rsidRPr="009D4693" w:rsidRDefault="00451E8C" w:rsidP="00494268">
      <w:pPr>
        <w:ind w:left="392" w:right="110"/>
        <w:jc w:val="both"/>
      </w:pPr>
      <w:r w:rsidRPr="009D4693">
        <w:t xml:space="preserve">Titolare del trattamento, ai sensi dell’art. 4 del GDPR, è </w:t>
      </w:r>
      <w:r w:rsidRPr="009D4693">
        <w:rPr>
          <w:b/>
        </w:rPr>
        <w:t xml:space="preserve">MYNPL.IT S.r.l. </w:t>
      </w:r>
      <w:r w:rsidRPr="009D4693">
        <w:t>- Via Legnano, 32 – 98121 Messina (ME) – Cod. Fisc.</w:t>
      </w:r>
      <w:r w:rsidR="008C361E">
        <w:t xml:space="preserve"> </w:t>
      </w:r>
      <w:r w:rsidRPr="009D4693">
        <w:t xml:space="preserve">/Partita IVA 15626391005, Tel. 06-59879539 – mail: </w:t>
      </w:r>
      <w:hyperlink r:id="rId5">
        <w:r w:rsidRPr="009D4693">
          <w:rPr>
            <w:color w:val="0000FF"/>
            <w:u w:val="single" w:color="0000FF"/>
          </w:rPr>
          <w:t>direzione@mynpl.it</w:t>
        </w:r>
      </w:hyperlink>
      <w:r w:rsidRPr="009D4693">
        <w:t>.</w:t>
      </w:r>
    </w:p>
    <w:p w14:paraId="21003F94" w14:textId="2D48265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before="52"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Responsabile della Protezione dei dati</w:t>
      </w:r>
      <w:r w:rsidR="008C361E">
        <w:rPr>
          <w:b/>
        </w:rPr>
        <w:t xml:space="preserve"> </w:t>
      </w:r>
      <w:r w:rsidRPr="009D4693">
        <w:rPr>
          <w:b/>
        </w:rPr>
        <w:t>(RPD)/Data Protec</w:t>
      </w:r>
      <w:r w:rsidR="008C361E" w:rsidRPr="009D4693">
        <w:rPr>
          <w:b/>
        </w:rPr>
        <w:t>e-maill</w:t>
      </w:r>
      <w:r w:rsidRPr="009D4693">
        <w:rPr>
          <w:b/>
        </w:rPr>
        <w:t>Officer</w:t>
      </w:r>
      <w:r w:rsidRPr="009D4693">
        <w:rPr>
          <w:b/>
          <w:spacing w:val="-9"/>
        </w:rPr>
        <w:t xml:space="preserve"> </w:t>
      </w:r>
      <w:r w:rsidRPr="009D4693">
        <w:rPr>
          <w:b/>
        </w:rPr>
        <w:t>(DPO)</w:t>
      </w:r>
    </w:p>
    <w:p w14:paraId="3E1B61D7" w14:textId="5DE89193" w:rsidR="00451E8C" w:rsidRPr="009D4693" w:rsidRDefault="00451E8C" w:rsidP="00494268">
      <w:pPr>
        <w:ind w:left="392" w:right="110"/>
        <w:jc w:val="both"/>
      </w:pPr>
      <w:r w:rsidRPr="009D4693">
        <w:t xml:space="preserve">Il Responsabile della Protezione dei Dati (o DPO/Data Protection Officer) può essere contattato utilizzando il seguente recapito: </w:t>
      </w:r>
      <w:hyperlink r:id="rId6">
        <w:r w:rsidRPr="009D4693">
          <w:rPr>
            <w:color w:val="0000FF"/>
            <w:u w:val="single" w:color="0000FF"/>
          </w:rPr>
          <w:t>privacy@mynpl.it</w:t>
        </w:r>
      </w:hyperlink>
      <w:r w:rsidRPr="009D4693">
        <w:t>.</w:t>
      </w:r>
    </w:p>
    <w:p w14:paraId="3B85516B" w14:textId="7777777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before="52"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Categorie di</w:t>
      </w:r>
      <w:r w:rsidRPr="009D4693">
        <w:rPr>
          <w:b/>
          <w:spacing w:val="-2"/>
        </w:rPr>
        <w:t xml:space="preserve"> </w:t>
      </w:r>
      <w:r w:rsidRPr="009D4693">
        <w:rPr>
          <w:b/>
        </w:rPr>
        <w:t>Dati</w:t>
      </w:r>
    </w:p>
    <w:p w14:paraId="5469D946" w14:textId="0DE59B20" w:rsidR="00451E8C" w:rsidRPr="009D4693" w:rsidRDefault="00451E8C" w:rsidP="00494268">
      <w:pPr>
        <w:ind w:left="392" w:right="110"/>
        <w:jc w:val="both"/>
      </w:pPr>
      <w:r w:rsidRPr="009D4693">
        <w:t xml:space="preserve">Il Titolare tratterà i dati personali che saranno inseriti nel modulo di richiesta scaricabile dal sito istituzionale del Titolare: </w:t>
      </w:r>
      <w:hyperlink r:id="rId7">
        <w:r w:rsidRPr="009D4693">
          <w:rPr>
            <w:color w:val="0000FF"/>
            <w:u w:val="single" w:color="0000FF"/>
          </w:rPr>
          <w:t>www.mynpl.it</w:t>
        </w:r>
      </w:hyperlink>
      <w:r w:rsidRPr="009D4693">
        <w:t>.</w:t>
      </w:r>
    </w:p>
    <w:p w14:paraId="7BC12D04" w14:textId="7777777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before="51"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Finalità del Trattamento dei</w:t>
      </w:r>
      <w:r w:rsidRPr="009D4693">
        <w:rPr>
          <w:b/>
          <w:spacing w:val="-1"/>
        </w:rPr>
        <w:t xml:space="preserve"> </w:t>
      </w:r>
      <w:r w:rsidRPr="009D4693">
        <w:rPr>
          <w:b/>
        </w:rPr>
        <w:t>Dati</w:t>
      </w:r>
    </w:p>
    <w:p w14:paraId="3CE8E372" w14:textId="77777777" w:rsidR="00451E8C" w:rsidRPr="009D4693" w:rsidRDefault="00451E8C" w:rsidP="00451E8C">
      <w:pPr>
        <w:ind w:left="392"/>
        <w:jc w:val="both"/>
      </w:pPr>
      <w:r w:rsidRPr="009D4693">
        <w:t>I dati vengono raccolti con la finalità di:</w:t>
      </w:r>
    </w:p>
    <w:p w14:paraId="4D6A62F5" w14:textId="77777777" w:rsidR="00451E8C" w:rsidRPr="009D4693" w:rsidRDefault="00451E8C" w:rsidP="00451E8C">
      <w:pPr>
        <w:pStyle w:val="Paragrafoelenco"/>
        <w:widowControl w:val="0"/>
        <w:numPr>
          <w:ilvl w:val="0"/>
          <w:numId w:val="4"/>
        </w:numPr>
        <w:tabs>
          <w:tab w:val="left" w:pos="753"/>
        </w:tabs>
        <w:autoSpaceDE w:val="0"/>
        <w:autoSpaceDN w:val="0"/>
        <w:spacing w:after="0" w:line="240" w:lineRule="auto"/>
        <w:ind w:right="110"/>
        <w:contextualSpacing w:val="0"/>
        <w:jc w:val="both"/>
      </w:pPr>
      <w:r w:rsidRPr="009D4693">
        <w:t>consentire al Titolare di fornire ed erogare i servizi richiesti o riscontro con la presente funzionalità, di svolgere indagini di mercato e di rilevazione del grado di soddisfazione sulla qualità dei servizi resi e sull'attività svolta (ad es. segnalazioni, richieste di informazioni o assistenza, ringraziamenti, organizzazione appuntamenti o contatti), realizzate anche con la collaborazione di terzi;</w:t>
      </w:r>
    </w:p>
    <w:p w14:paraId="056322FB" w14:textId="77777777" w:rsidR="00451E8C" w:rsidRPr="009D4693" w:rsidRDefault="00451E8C" w:rsidP="00ED5208">
      <w:pPr>
        <w:pStyle w:val="Paragrafoelenco"/>
        <w:widowControl w:val="0"/>
        <w:numPr>
          <w:ilvl w:val="0"/>
          <w:numId w:val="4"/>
        </w:numPr>
        <w:tabs>
          <w:tab w:val="left" w:pos="753"/>
          <w:tab w:val="left" w:pos="9625"/>
        </w:tabs>
        <w:autoSpaceDE w:val="0"/>
        <w:autoSpaceDN w:val="0"/>
        <w:spacing w:before="2" w:after="0" w:line="240" w:lineRule="auto"/>
        <w:ind w:right="140"/>
        <w:contextualSpacing w:val="0"/>
        <w:jc w:val="both"/>
      </w:pPr>
      <w:r w:rsidRPr="009D4693">
        <w:t>consentire al Titolare di fornire ed erogare i servizi richiesti, di cui al punto precedente, ed erogati da altre</w:t>
      </w:r>
      <w:r w:rsidRPr="009D4693">
        <w:rPr>
          <w:spacing w:val="-4"/>
        </w:rPr>
        <w:t xml:space="preserve"> </w:t>
      </w:r>
      <w:r w:rsidRPr="009D4693">
        <w:t>società;</w:t>
      </w:r>
    </w:p>
    <w:p w14:paraId="47419FB8" w14:textId="77777777" w:rsidR="00451E8C" w:rsidRPr="009D4693" w:rsidRDefault="00451E8C" w:rsidP="00451E8C">
      <w:pPr>
        <w:pStyle w:val="Paragrafoelenco"/>
        <w:widowControl w:val="0"/>
        <w:numPr>
          <w:ilvl w:val="0"/>
          <w:numId w:val="4"/>
        </w:numPr>
        <w:tabs>
          <w:tab w:val="left" w:pos="753"/>
        </w:tabs>
        <w:autoSpaceDE w:val="0"/>
        <w:autoSpaceDN w:val="0"/>
        <w:spacing w:after="0" w:line="293" w:lineRule="exact"/>
        <w:ind w:hanging="361"/>
        <w:contextualSpacing w:val="0"/>
        <w:jc w:val="both"/>
      </w:pPr>
      <w:r w:rsidRPr="009D4693">
        <w:t>adempiere in generale agli obblighi di legge.</w:t>
      </w:r>
    </w:p>
    <w:p w14:paraId="3B9939F3" w14:textId="77777777" w:rsidR="00451E8C" w:rsidRPr="009D4693" w:rsidRDefault="00451E8C" w:rsidP="00451E8C">
      <w:pPr>
        <w:spacing w:before="11"/>
        <w:jc w:val="both"/>
      </w:pPr>
    </w:p>
    <w:p w14:paraId="0050EC88" w14:textId="7777777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Base Giuridica del</w:t>
      </w:r>
      <w:r w:rsidRPr="009D4693">
        <w:rPr>
          <w:b/>
          <w:spacing w:val="-2"/>
        </w:rPr>
        <w:t xml:space="preserve"> </w:t>
      </w:r>
      <w:r w:rsidRPr="009D4693">
        <w:rPr>
          <w:b/>
        </w:rPr>
        <w:t>Trattamento</w:t>
      </w:r>
    </w:p>
    <w:p w14:paraId="3B8EDB4C" w14:textId="77777777" w:rsidR="00451E8C" w:rsidRPr="009D4693" w:rsidRDefault="00451E8C" w:rsidP="00ED5208">
      <w:pPr>
        <w:ind w:left="392" w:right="140"/>
        <w:jc w:val="both"/>
      </w:pPr>
      <w:r w:rsidRPr="009D4693">
        <w:t>Le basi giuridiche e facoltative utilizzate per trattare i suoi Dati, secondo le finalità indicate nel precedente paragrafo, sono le seguenti:</w:t>
      </w:r>
    </w:p>
    <w:p w14:paraId="727FCDCC" w14:textId="77777777" w:rsidR="00451E8C" w:rsidRPr="009D4693" w:rsidRDefault="00451E8C" w:rsidP="00ED5208">
      <w:pPr>
        <w:pStyle w:val="Paragrafoelenco"/>
        <w:widowControl w:val="0"/>
        <w:numPr>
          <w:ilvl w:val="0"/>
          <w:numId w:val="2"/>
        </w:numPr>
        <w:tabs>
          <w:tab w:val="left" w:pos="753"/>
        </w:tabs>
        <w:autoSpaceDE w:val="0"/>
        <w:autoSpaceDN w:val="0"/>
        <w:spacing w:after="0" w:line="240" w:lineRule="auto"/>
        <w:ind w:right="140"/>
        <w:contextualSpacing w:val="0"/>
        <w:jc w:val="both"/>
      </w:pPr>
      <w:r w:rsidRPr="009D4693">
        <w:t>Riscontro: il trattamento per questa finalità si basa sulla necessità di poterle fornire un riscontro, per adempimento di obblighi contrattuali o misure</w:t>
      </w:r>
      <w:r w:rsidRPr="009D4693">
        <w:rPr>
          <w:spacing w:val="-9"/>
        </w:rPr>
        <w:t xml:space="preserve"> </w:t>
      </w:r>
      <w:r w:rsidRPr="009D4693">
        <w:t>precontrattuali;</w:t>
      </w:r>
    </w:p>
    <w:p w14:paraId="2C06F582" w14:textId="77777777" w:rsidR="00451E8C" w:rsidRPr="009D4693" w:rsidRDefault="00451E8C" w:rsidP="00ED5208">
      <w:pPr>
        <w:pStyle w:val="Paragrafoelenco"/>
        <w:widowControl w:val="0"/>
        <w:numPr>
          <w:ilvl w:val="0"/>
          <w:numId w:val="2"/>
        </w:numPr>
        <w:tabs>
          <w:tab w:val="left" w:pos="753"/>
        </w:tabs>
        <w:autoSpaceDE w:val="0"/>
        <w:autoSpaceDN w:val="0"/>
        <w:spacing w:after="0" w:line="240" w:lineRule="auto"/>
        <w:ind w:right="140"/>
        <w:contextualSpacing w:val="0"/>
        <w:jc w:val="both"/>
      </w:pPr>
      <w:r w:rsidRPr="009D4693">
        <w:t>Marketing: il trattamento per questa finalità è basato sul suo consenso. Non è obbligatorio prestare il suo consenso per questa finalità, qualora prestato è libero di revocarlo in qualsiasi momento senza alcuna</w:t>
      </w:r>
      <w:r w:rsidRPr="009D4693">
        <w:rPr>
          <w:spacing w:val="2"/>
        </w:rPr>
        <w:t xml:space="preserve"> </w:t>
      </w:r>
      <w:r w:rsidRPr="009D4693">
        <w:t>conseguenza;</w:t>
      </w:r>
    </w:p>
    <w:p w14:paraId="2205535F" w14:textId="77777777" w:rsidR="00451E8C" w:rsidRPr="009D4693" w:rsidRDefault="00451E8C" w:rsidP="00ED5208">
      <w:pPr>
        <w:pStyle w:val="Paragrafoelenco"/>
        <w:widowControl w:val="0"/>
        <w:numPr>
          <w:ilvl w:val="0"/>
          <w:numId w:val="2"/>
        </w:numPr>
        <w:tabs>
          <w:tab w:val="left" w:pos="753"/>
        </w:tabs>
        <w:autoSpaceDE w:val="0"/>
        <w:autoSpaceDN w:val="0"/>
        <w:spacing w:before="1" w:after="0" w:line="240" w:lineRule="auto"/>
        <w:ind w:right="140"/>
        <w:contextualSpacing w:val="0"/>
        <w:jc w:val="both"/>
      </w:pPr>
      <w:r w:rsidRPr="009D4693">
        <w:t>Compliance: il trattamento per questa finalità è la necessità del Titolare del Trattamento di assolvere eventuali obblighi di legge cui è</w:t>
      </w:r>
      <w:r w:rsidRPr="009D4693">
        <w:rPr>
          <w:spacing w:val="-4"/>
        </w:rPr>
        <w:t xml:space="preserve"> </w:t>
      </w:r>
      <w:r w:rsidRPr="009D4693">
        <w:t>soggetto.</w:t>
      </w:r>
    </w:p>
    <w:p w14:paraId="415C2081" w14:textId="77777777" w:rsidR="00451E8C" w:rsidRPr="009D4693" w:rsidRDefault="00451E8C" w:rsidP="00451E8C">
      <w:pPr>
        <w:spacing w:before="11"/>
        <w:jc w:val="both"/>
      </w:pPr>
    </w:p>
    <w:p w14:paraId="0657C929" w14:textId="77777777" w:rsidR="00451E8C" w:rsidRPr="009D4693" w:rsidRDefault="00451E8C" w:rsidP="00451E8C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Modalità di</w:t>
      </w:r>
      <w:r w:rsidRPr="009D4693">
        <w:rPr>
          <w:b/>
          <w:spacing w:val="-2"/>
        </w:rPr>
        <w:t xml:space="preserve"> </w:t>
      </w:r>
      <w:r w:rsidRPr="009D4693">
        <w:rPr>
          <w:b/>
        </w:rPr>
        <w:t>Trattamento</w:t>
      </w:r>
    </w:p>
    <w:p w14:paraId="6245136F" w14:textId="77777777" w:rsidR="00F44871" w:rsidRPr="009D4693" w:rsidRDefault="00451E8C" w:rsidP="00ED5208">
      <w:pPr>
        <w:spacing w:before="201"/>
        <w:ind w:left="392" w:right="140"/>
        <w:jc w:val="both"/>
      </w:pPr>
      <w:r w:rsidRPr="009D4693">
        <w:t xml:space="preserve">Il Titolare del trattamento raccoglie i Suoi dati personali direttamente e/o attraverso gli appositi form/moduli presenti sul sito </w:t>
      </w:r>
      <w:hyperlink r:id="rId8">
        <w:r w:rsidRPr="009D4693">
          <w:rPr>
            <w:color w:val="0000FF"/>
            <w:u w:val="single" w:color="0000FF"/>
          </w:rPr>
          <w:t>www.mynpl.it</w:t>
        </w:r>
        <w:r w:rsidRPr="009D4693">
          <w:rPr>
            <w:color w:val="0000FF"/>
          </w:rPr>
          <w:t xml:space="preserve"> </w:t>
        </w:r>
      </w:hyperlink>
      <w:r w:rsidRPr="009D4693">
        <w:t>. Il trattamento dei Suoi dati personali è realizzato, sia su supporto cartaceo che elettronico. In ogni caso, trattiamo i Suoi dati personali nel rispetto dei principi di liceità e correttezza di cui all’art. 5 del Regolamento e operiamo sempre in modo tale da garantire</w:t>
      </w:r>
      <w:r w:rsidR="00F44871" w:rsidRPr="009D4693">
        <w:t xml:space="preserve"> la riservatezza e la sicurezza delle informazioni. Il Titolare adotta le opportune misure di sicurezza volte ad impedire l’accesso, la divulgazione, la modifica o la distruzione non autorizzate dei Dati Personali.</w:t>
      </w:r>
    </w:p>
    <w:p w14:paraId="0F078675" w14:textId="77777777" w:rsidR="00F44871" w:rsidRPr="009D4693" w:rsidRDefault="00F44871" w:rsidP="00F44871">
      <w:pPr>
        <w:jc w:val="both"/>
      </w:pPr>
    </w:p>
    <w:p w14:paraId="2EBDF705" w14:textId="77777777" w:rsidR="00F44871" w:rsidRPr="009D4693" w:rsidRDefault="00F44871" w:rsidP="00F44871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b/>
        </w:rPr>
      </w:pPr>
      <w:r w:rsidRPr="009D4693">
        <w:rPr>
          <w:b/>
        </w:rPr>
        <w:t>Periodo di</w:t>
      </w:r>
      <w:r w:rsidRPr="009D4693">
        <w:rPr>
          <w:b/>
          <w:spacing w:val="-3"/>
        </w:rPr>
        <w:t xml:space="preserve"> </w:t>
      </w:r>
      <w:r w:rsidRPr="009D4693">
        <w:rPr>
          <w:b/>
        </w:rPr>
        <w:t>conservazione</w:t>
      </w:r>
    </w:p>
    <w:p w14:paraId="48BA3D5A" w14:textId="77777777" w:rsidR="00F44871" w:rsidRPr="009D4693" w:rsidRDefault="00F44871" w:rsidP="00ED5208">
      <w:pPr>
        <w:ind w:left="392" w:right="282"/>
        <w:jc w:val="both"/>
      </w:pPr>
      <w:r w:rsidRPr="009D4693">
        <w:lastRenderedPageBreak/>
        <w:t>La cessazione dei trattamenti si verificherà al venir meno delle finalità sopra indicate. Ciò avverrà mediante cancellazione dalla nostra anagrafe dei c.d. “clienti potenziali” se lei è un Cliente potenziale.</w:t>
      </w:r>
    </w:p>
    <w:p w14:paraId="2BD08AED" w14:textId="77777777" w:rsidR="00F44871" w:rsidRPr="009D4693" w:rsidRDefault="00F44871" w:rsidP="00ED5208">
      <w:pPr>
        <w:spacing w:before="11"/>
        <w:ind w:right="282"/>
        <w:jc w:val="both"/>
      </w:pPr>
    </w:p>
    <w:p w14:paraId="7A6E68C8" w14:textId="77777777" w:rsidR="00F44871" w:rsidRPr="009D4693" w:rsidRDefault="00F44871" w:rsidP="00ED5208">
      <w:pPr>
        <w:pStyle w:val="Paragrafoelenco"/>
        <w:widowControl w:val="0"/>
        <w:numPr>
          <w:ilvl w:val="0"/>
          <w:numId w:val="3"/>
        </w:numPr>
        <w:tabs>
          <w:tab w:val="left" w:pos="753"/>
        </w:tabs>
        <w:autoSpaceDE w:val="0"/>
        <w:autoSpaceDN w:val="0"/>
        <w:spacing w:after="0" w:line="240" w:lineRule="auto"/>
        <w:ind w:right="282" w:hanging="361"/>
        <w:contextualSpacing w:val="0"/>
        <w:jc w:val="both"/>
        <w:rPr>
          <w:b/>
        </w:rPr>
      </w:pPr>
      <w:r w:rsidRPr="009D4693">
        <w:rPr>
          <w:b/>
        </w:rPr>
        <w:t>Trasferimento dei</w:t>
      </w:r>
      <w:r w:rsidRPr="009D4693">
        <w:rPr>
          <w:b/>
          <w:spacing w:val="2"/>
        </w:rPr>
        <w:t xml:space="preserve"> </w:t>
      </w:r>
      <w:r w:rsidRPr="009D4693">
        <w:rPr>
          <w:b/>
        </w:rPr>
        <w:t>Dati</w:t>
      </w:r>
    </w:p>
    <w:p w14:paraId="78B6B3D1" w14:textId="77777777" w:rsidR="00F44871" w:rsidRPr="009D4693" w:rsidRDefault="00F44871" w:rsidP="00ED5208">
      <w:pPr>
        <w:spacing w:before="2"/>
        <w:ind w:left="392" w:right="282"/>
        <w:jc w:val="both"/>
      </w:pPr>
      <w:r w:rsidRPr="009D4693">
        <w:t>I dati da forniti non saranno diffusi ma potranno essere comunicati a “soggetti terzi” (Altri Titolari e/o Responsabili del Trattamento) per l'espletamento delle attività necessarie correlate alla sua richiesta e per adempiere ad obblighi legislativi e/o regolamentari ad essa connessi. L'elenco dei soggetti terzi (Titolari e Responsabili del trattamento) a cui il Titolare comunica i dati è disponibile presso le sedi del Titolare o scrivendo a</w:t>
      </w:r>
      <w:r w:rsidRPr="009D4693">
        <w:rPr>
          <w:color w:val="0000FF"/>
        </w:rPr>
        <w:t xml:space="preserve"> </w:t>
      </w:r>
      <w:hyperlink r:id="rId9">
        <w:r w:rsidRPr="009D4693">
          <w:rPr>
            <w:color w:val="0000FF"/>
            <w:u w:val="single" w:color="0000FF"/>
          </w:rPr>
          <w:t>cessioni@mynpl.it</w:t>
        </w:r>
        <w:r w:rsidRPr="009D4693">
          <w:rPr>
            <w:color w:val="0000FF"/>
          </w:rPr>
          <w:t xml:space="preserve"> </w:t>
        </w:r>
      </w:hyperlink>
      <w:r w:rsidRPr="009D4693">
        <w:t>oppure telefonando allo 06-59879539.</w:t>
      </w:r>
    </w:p>
    <w:p w14:paraId="141D602D" w14:textId="77777777" w:rsidR="00F44871" w:rsidRPr="009D4693" w:rsidRDefault="00F44871" w:rsidP="00F44871">
      <w:pPr>
        <w:spacing w:before="9"/>
        <w:jc w:val="both"/>
      </w:pPr>
    </w:p>
    <w:p w14:paraId="45FF4C94" w14:textId="77777777" w:rsidR="00F44871" w:rsidRPr="009D4693" w:rsidRDefault="00F44871" w:rsidP="00F44871">
      <w:pPr>
        <w:spacing w:before="51"/>
        <w:ind w:left="392"/>
        <w:jc w:val="both"/>
        <w:rPr>
          <w:b/>
        </w:rPr>
      </w:pPr>
      <w:r w:rsidRPr="009D4693">
        <w:rPr>
          <w:b/>
        </w:rPr>
        <w:t>I) Diritti dell’Interessato</w:t>
      </w:r>
    </w:p>
    <w:p w14:paraId="6E29A660" w14:textId="77777777" w:rsidR="00F44871" w:rsidRPr="009D4693" w:rsidRDefault="00F44871" w:rsidP="00F44871">
      <w:pPr>
        <w:ind w:left="392"/>
        <w:jc w:val="both"/>
      </w:pPr>
      <w:r w:rsidRPr="009D4693">
        <w:t>Ha il diritto di chiedere al Titolare, in qualunque</w:t>
      </w:r>
      <w:r w:rsidRPr="009D4693">
        <w:rPr>
          <w:spacing w:val="-18"/>
        </w:rPr>
        <w:t xml:space="preserve"> </w:t>
      </w:r>
      <w:r w:rsidRPr="009D4693">
        <w:t>momento:</w:t>
      </w:r>
    </w:p>
    <w:p w14:paraId="4EE09E32" w14:textId="77777777" w:rsidR="00F44871" w:rsidRPr="009D4693" w:rsidRDefault="00F44871" w:rsidP="00ED5208">
      <w:pPr>
        <w:pStyle w:val="Paragrafoelenco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after="0" w:line="240" w:lineRule="auto"/>
        <w:ind w:right="282"/>
        <w:contextualSpacing w:val="0"/>
        <w:jc w:val="both"/>
      </w:pPr>
      <w:r w:rsidRPr="009D4693">
        <w:t>l'accesso ai suoi Dati Personali, (o una copia di tali Dati Personali), nonché ulteriori informazioni sui trattamenti in corso su di</w:t>
      </w:r>
      <w:r w:rsidRPr="009D4693">
        <w:rPr>
          <w:spacing w:val="-5"/>
        </w:rPr>
        <w:t xml:space="preserve"> </w:t>
      </w:r>
      <w:r w:rsidRPr="009D4693">
        <w:t>essi;</w:t>
      </w:r>
    </w:p>
    <w:p w14:paraId="1A21BE9B" w14:textId="77777777" w:rsidR="00F44871" w:rsidRPr="009D4693" w:rsidRDefault="00F44871" w:rsidP="00ED5208">
      <w:pPr>
        <w:pStyle w:val="Paragrafoelenco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after="0" w:line="240" w:lineRule="auto"/>
        <w:ind w:right="282"/>
        <w:contextualSpacing w:val="0"/>
        <w:jc w:val="both"/>
      </w:pPr>
      <w:r w:rsidRPr="009D4693">
        <w:t>la rettifica o l’aggiornamento dei suoi Dati Personali trattati dal Titolare, laddove fossero incompleti o non</w:t>
      </w:r>
      <w:r w:rsidRPr="009D4693">
        <w:rPr>
          <w:spacing w:val="-3"/>
        </w:rPr>
        <w:t xml:space="preserve"> </w:t>
      </w:r>
      <w:r w:rsidRPr="009D4693">
        <w:t>aggiornati;</w:t>
      </w:r>
    </w:p>
    <w:p w14:paraId="1B99FD01" w14:textId="77777777" w:rsidR="00F44871" w:rsidRPr="009D4693" w:rsidRDefault="00F44871" w:rsidP="00ED5208">
      <w:pPr>
        <w:pStyle w:val="Paragrafoelenco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after="0" w:line="293" w:lineRule="exact"/>
        <w:ind w:right="282" w:hanging="361"/>
        <w:contextualSpacing w:val="0"/>
        <w:jc w:val="both"/>
      </w:pPr>
      <w:r w:rsidRPr="009D4693">
        <w:t>la cancellazione dei suoi Dati Personali dai database del</w:t>
      </w:r>
      <w:r w:rsidRPr="009D4693">
        <w:rPr>
          <w:spacing w:val="-12"/>
        </w:rPr>
        <w:t xml:space="preserve"> </w:t>
      </w:r>
      <w:r w:rsidRPr="009D4693">
        <w:t>Titolare;</w:t>
      </w:r>
    </w:p>
    <w:p w14:paraId="7D8BC7C8" w14:textId="77777777" w:rsidR="00F44871" w:rsidRPr="009D4693" w:rsidRDefault="00F44871" w:rsidP="00ED5208">
      <w:pPr>
        <w:pStyle w:val="Paragrafoelenco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after="0" w:line="240" w:lineRule="auto"/>
        <w:ind w:right="282" w:hanging="361"/>
        <w:contextualSpacing w:val="0"/>
        <w:jc w:val="both"/>
      </w:pPr>
      <w:r w:rsidRPr="009D4693">
        <w:t>la limitazione del trattamento dei suoi Dati Personali da parte del</w:t>
      </w:r>
      <w:r w:rsidRPr="009D4693">
        <w:rPr>
          <w:spacing w:val="-14"/>
        </w:rPr>
        <w:t xml:space="preserve"> </w:t>
      </w:r>
      <w:r w:rsidRPr="009D4693">
        <w:t>Titolare;</w:t>
      </w:r>
    </w:p>
    <w:p w14:paraId="767C3B3D" w14:textId="77777777" w:rsidR="00F44871" w:rsidRPr="009D4693" w:rsidRDefault="00F44871" w:rsidP="00ED5208">
      <w:pPr>
        <w:pStyle w:val="Paragrafoelenco"/>
        <w:widowControl w:val="0"/>
        <w:numPr>
          <w:ilvl w:val="0"/>
          <w:numId w:val="1"/>
        </w:numPr>
        <w:tabs>
          <w:tab w:val="left" w:pos="753"/>
        </w:tabs>
        <w:autoSpaceDE w:val="0"/>
        <w:autoSpaceDN w:val="0"/>
        <w:spacing w:before="2" w:after="0" w:line="240" w:lineRule="auto"/>
        <w:ind w:right="282"/>
        <w:contextualSpacing w:val="0"/>
        <w:jc w:val="both"/>
      </w:pPr>
      <w:r w:rsidRPr="009D4693">
        <w:t>di ottenere in un formato strutturato, di uso comune e leggibile da dispositivo automatico i Dati Personali che la riguardano; nonché può revocare il suo consenso per le finalità di Marketing. Può revocare il consenso al Marketing inviato a mezzo e-mail. La stessa modalità potrà essere utilizzata per interrompere la ricezione della newsletter del Titolare, laddove l’avesse richiesto come</w:t>
      </w:r>
      <w:r w:rsidRPr="009D4693">
        <w:rPr>
          <w:spacing w:val="2"/>
        </w:rPr>
        <w:t xml:space="preserve"> </w:t>
      </w:r>
      <w:r w:rsidRPr="009D4693">
        <w:t>Servizio.</w:t>
      </w:r>
    </w:p>
    <w:p w14:paraId="16F98F78" w14:textId="77777777" w:rsidR="00F44871" w:rsidRPr="009D4693" w:rsidRDefault="00F44871" w:rsidP="00ED5208">
      <w:pPr>
        <w:ind w:left="392" w:right="282"/>
        <w:jc w:val="both"/>
      </w:pPr>
      <w:r w:rsidRPr="009D4693">
        <w:t xml:space="preserve">Può esercitare i suoi diritti scrivendo ai recapiti indicati nella sezione privacy del sito istituzionale del Titolare o scrivendo a: </w:t>
      </w:r>
      <w:hyperlink r:id="rId10">
        <w:r w:rsidRPr="009D4693">
          <w:rPr>
            <w:color w:val="0000FF"/>
            <w:u w:val="single" w:color="0000FF"/>
          </w:rPr>
          <w:t>privacy@mynpl.it</w:t>
        </w:r>
      </w:hyperlink>
      <w:r w:rsidRPr="009D4693">
        <w:t>. Oppure telefonando al n° 06-59879539. In ogni caso ha sempre diritto di rivolgersi all'Autorità di Controllo competente (GPDP - Garante per la Protezione dei Dati Personali).</w:t>
      </w:r>
    </w:p>
    <w:p w14:paraId="7CD07C3D" w14:textId="207EF2D5" w:rsidR="00D27827" w:rsidRPr="009D4693" w:rsidRDefault="00592020" w:rsidP="00451E8C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  <w:t>Il Titolare del Trattamento</w:t>
      </w:r>
    </w:p>
    <w:p w14:paraId="65E1F792" w14:textId="3F8A8C8B" w:rsidR="00592020" w:rsidRPr="0095562C" w:rsidRDefault="00592020" w:rsidP="00451E8C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-285"/>
        <w:jc w:val="both"/>
        <w:rPr>
          <w:kern w:val="0"/>
          <w14:ligatures w14:val="none"/>
        </w:rPr>
      </w:pP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</w:r>
      <w:r w:rsidRPr="009D4693">
        <w:rPr>
          <w:kern w:val="0"/>
          <w14:ligatures w14:val="none"/>
        </w:rPr>
        <w:tab/>
        <w:t>myNPL.it Srl</w:t>
      </w:r>
    </w:p>
    <w:sectPr w:rsidR="00592020" w:rsidRPr="00955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C6F"/>
    <w:multiLevelType w:val="hybridMultilevel"/>
    <w:tmpl w:val="10F4D79A"/>
    <w:lvl w:ilvl="0" w:tplc="DA58EF38">
      <w:start w:val="1"/>
      <w:numFmt w:val="decimal"/>
      <w:lvlText w:val="%1."/>
      <w:lvlJc w:val="left"/>
      <w:pPr>
        <w:ind w:left="752" w:hanging="360"/>
      </w:pPr>
      <w:rPr>
        <w:rFonts w:ascii="Calibri" w:eastAsia="Calibri" w:hAnsi="Calibri" w:cs="Calibri" w:hint="default"/>
        <w:spacing w:val="-25"/>
        <w:w w:val="100"/>
        <w:sz w:val="24"/>
        <w:szCs w:val="24"/>
      </w:rPr>
    </w:lvl>
    <w:lvl w:ilvl="1" w:tplc="BEAEB3A6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66CC233C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11A688B2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BD3EAAE6"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AE965232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D8666686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9FB6753E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681EC3EC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1" w15:restartNumberingAfterBreak="0">
    <w:nsid w:val="3C94301F"/>
    <w:multiLevelType w:val="hybridMultilevel"/>
    <w:tmpl w:val="B296D266"/>
    <w:lvl w:ilvl="0" w:tplc="45E26BB0">
      <w:start w:val="1"/>
      <w:numFmt w:val="decimal"/>
      <w:lvlText w:val="%1."/>
      <w:lvlJc w:val="left"/>
      <w:pPr>
        <w:ind w:left="752" w:hanging="368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DF7064B8">
      <w:start w:val="1"/>
      <w:numFmt w:val="lowerRoman"/>
      <w:lvlText w:val="(%2)"/>
      <w:lvlJc w:val="left"/>
      <w:pPr>
        <w:ind w:left="111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51466622"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88FC8F32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13D05B54"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2592CED2">
      <w:numFmt w:val="bullet"/>
      <w:lvlText w:val="•"/>
      <w:lvlJc w:val="left"/>
      <w:pPr>
        <w:ind w:left="5265" w:hanging="360"/>
      </w:pPr>
      <w:rPr>
        <w:rFonts w:hint="default"/>
      </w:rPr>
    </w:lvl>
    <w:lvl w:ilvl="6" w:tplc="E45E9340">
      <w:numFmt w:val="bullet"/>
      <w:lvlText w:val="•"/>
      <w:lvlJc w:val="left"/>
      <w:pPr>
        <w:ind w:left="6301" w:hanging="360"/>
      </w:pPr>
      <w:rPr>
        <w:rFonts w:hint="default"/>
      </w:rPr>
    </w:lvl>
    <w:lvl w:ilvl="7" w:tplc="A18ACB22">
      <w:numFmt w:val="bullet"/>
      <w:lvlText w:val="•"/>
      <w:lvlJc w:val="left"/>
      <w:pPr>
        <w:ind w:left="7337" w:hanging="360"/>
      </w:pPr>
      <w:rPr>
        <w:rFonts w:hint="default"/>
      </w:rPr>
    </w:lvl>
    <w:lvl w:ilvl="8" w:tplc="916697CC">
      <w:numFmt w:val="bullet"/>
      <w:lvlText w:val="•"/>
      <w:lvlJc w:val="left"/>
      <w:pPr>
        <w:ind w:left="8373" w:hanging="360"/>
      </w:pPr>
      <w:rPr>
        <w:rFonts w:hint="default"/>
      </w:rPr>
    </w:lvl>
  </w:abstractNum>
  <w:abstractNum w:abstractNumId="2" w15:restartNumberingAfterBreak="0">
    <w:nsid w:val="3F8A46CE"/>
    <w:multiLevelType w:val="hybridMultilevel"/>
    <w:tmpl w:val="398C1BB0"/>
    <w:lvl w:ilvl="0" w:tplc="84008024">
      <w:start w:val="1"/>
      <w:numFmt w:val="upperLetter"/>
      <w:lvlText w:val="%1)"/>
      <w:lvlJc w:val="left"/>
      <w:pPr>
        <w:ind w:left="752" w:hanging="360"/>
      </w:pPr>
      <w:rPr>
        <w:rFonts w:ascii="Calibri" w:eastAsia="Calibri" w:hAnsi="Calibri" w:cs="Calibri" w:hint="default"/>
        <w:b/>
        <w:bCs/>
        <w:spacing w:val="-24"/>
        <w:w w:val="100"/>
        <w:sz w:val="24"/>
        <w:szCs w:val="24"/>
      </w:rPr>
    </w:lvl>
    <w:lvl w:ilvl="1" w:tplc="45FA0218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C840EA66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D75EB288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C2E4288C"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C51A2F0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9A346438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229034EE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07CED740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3" w15:restartNumberingAfterBreak="0">
    <w:nsid w:val="49F15F7F"/>
    <w:multiLevelType w:val="hybridMultilevel"/>
    <w:tmpl w:val="B6B4BE4E"/>
    <w:lvl w:ilvl="0" w:tplc="4E8A6CC2">
      <w:start w:val="1"/>
      <w:numFmt w:val="decimal"/>
      <w:lvlText w:val="%1)"/>
      <w:lvlJc w:val="left"/>
      <w:pPr>
        <w:ind w:left="75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C9DA530E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D74AB29A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30885F6A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E6C0084A"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79B0D2B2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810060E2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15500C72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D3E6AE58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4" w15:restartNumberingAfterBreak="0">
    <w:nsid w:val="4E461EC7"/>
    <w:multiLevelType w:val="hybridMultilevel"/>
    <w:tmpl w:val="8CA663BA"/>
    <w:lvl w:ilvl="0" w:tplc="04100001">
      <w:start w:val="1"/>
      <w:numFmt w:val="bullet"/>
      <w:lvlText w:val=""/>
      <w:lvlJc w:val="left"/>
      <w:pPr>
        <w:ind w:left="352" w:hanging="368"/>
      </w:pPr>
      <w:rPr>
        <w:rFonts w:ascii="Symbol" w:hAnsi="Symbol" w:hint="default"/>
        <w:w w:val="100"/>
        <w:sz w:val="22"/>
        <w:szCs w:val="22"/>
      </w:rPr>
    </w:lvl>
    <w:lvl w:ilvl="1" w:tplc="AE022F6C">
      <w:numFmt w:val="bullet"/>
      <w:lvlText w:val="•"/>
      <w:lvlJc w:val="left"/>
      <w:pPr>
        <w:ind w:left="1322" w:hanging="368"/>
      </w:pPr>
      <w:rPr>
        <w:rFonts w:hint="default"/>
      </w:rPr>
    </w:lvl>
    <w:lvl w:ilvl="2" w:tplc="BFA83E86">
      <w:numFmt w:val="bullet"/>
      <w:lvlText w:val="•"/>
      <w:lvlJc w:val="left"/>
      <w:pPr>
        <w:ind w:left="2293" w:hanging="368"/>
      </w:pPr>
      <w:rPr>
        <w:rFonts w:hint="default"/>
      </w:rPr>
    </w:lvl>
    <w:lvl w:ilvl="3" w:tplc="F0DE21E8">
      <w:numFmt w:val="bullet"/>
      <w:lvlText w:val="•"/>
      <w:lvlJc w:val="left"/>
      <w:pPr>
        <w:ind w:left="3263" w:hanging="368"/>
      </w:pPr>
      <w:rPr>
        <w:rFonts w:hint="default"/>
      </w:rPr>
    </w:lvl>
    <w:lvl w:ilvl="4" w:tplc="027A5D7A">
      <w:numFmt w:val="bullet"/>
      <w:lvlText w:val="•"/>
      <w:lvlJc w:val="left"/>
      <w:pPr>
        <w:ind w:left="4234" w:hanging="368"/>
      </w:pPr>
      <w:rPr>
        <w:rFonts w:hint="default"/>
      </w:rPr>
    </w:lvl>
    <w:lvl w:ilvl="5" w:tplc="637E4562">
      <w:numFmt w:val="bullet"/>
      <w:lvlText w:val="•"/>
      <w:lvlJc w:val="left"/>
      <w:pPr>
        <w:ind w:left="5205" w:hanging="368"/>
      </w:pPr>
      <w:rPr>
        <w:rFonts w:hint="default"/>
      </w:rPr>
    </w:lvl>
    <w:lvl w:ilvl="6" w:tplc="5142ACF8">
      <w:numFmt w:val="bullet"/>
      <w:lvlText w:val="•"/>
      <w:lvlJc w:val="left"/>
      <w:pPr>
        <w:ind w:left="6175" w:hanging="368"/>
      </w:pPr>
      <w:rPr>
        <w:rFonts w:hint="default"/>
      </w:rPr>
    </w:lvl>
    <w:lvl w:ilvl="7" w:tplc="1A6E5006">
      <w:numFmt w:val="bullet"/>
      <w:lvlText w:val="•"/>
      <w:lvlJc w:val="left"/>
      <w:pPr>
        <w:ind w:left="7146" w:hanging="368"/>
      </w:pPr>
      <w:rPr>
        <w:rFonts w:hint="default"/>
      </w:rPr>
    </w:lvl>
    <w:lvl w:ilvl="8" w:tplc="5EC04298">
      <w:numFmt w:val="bullet"/>
      <w:lvlText w:val="•"/>
      <w:lvlJc w:val="left"/>
      <w:pPr>
        <w:ind w:left="8117" w:hanging="368"/>
      </w:pPr>
      <w:rPr>
        <w:rFonts w:hint="default"/>
      </w:rPr>
    </w:lvl>
  </w:abstractNum>
  <w:abstractNum w:abstractNumId="5" w15:restartNumberingAfterBreak="0">
    <w:nsid w:val="78801EB7"/>
    <w:multiLevelType w:val="hybridMultilevel"/>
    <w:tmpl w:val="06924EBC"/>
    <w:lvl w:ilvl="0" w:tplc="D1A40EBA">
      <w:start w:val="1"/>
      <w:numFmt w:val="lowerLetter"/>
      <w:lvlText w:val="%1)"/>
      <w:lvlJc w:val="left"/>
      <w:pPr>
        <w:ind w:left="752" w:hanging="360"/>
      </w:pPr>
      <w:rPr>
        <w:rFonts w:ascii="Calibri" w:eastAsia="Calibri" w:hAnsi="Calibri" w:cs="Calibri" w:hint="default"/>
        <w:spacing w:val="-14"/>
        <w:w w:val="100"/>
        <w:sz w:val="24"/>
        <w:szCs w:val="24"/>
      </w:rPr>
    </w:lvl>
    <w:lvl w:ilvl="1" w:tplc="6798CBDC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68E20F9E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9BA8EE1C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6E58B4BC"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32D8FFF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14822876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BC20CF96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32C4EC62">
      <w:numFmt w:val="bullet"/>
      <w:lvlText w:val="•"/>
      <w:lvlJc w:val="left"/>
      <w:pPr>
        <w:ind w:left="8509" w:hanging="360"/>
      </w:pPr>
      <w:rPr>
        <w:rFonts w:hint="default"/>
      </w:rPr>
    </w:lvl>
  </w:abstractNum>
  <w:num w:numId="1" w16cid:durableId="1406534871">
    <w:abstractNumId w:val="5"/>
  </w:num>
  <w:num w:numId="2" w16cid:durableId="1524903871">
    <w:abstractNumId w:val="3"/>
  </w:num>
  <w:num w:numId="3" w16cid:durableId="2019501918">
    <w:abstractNumId w:val="2"/>
  </w:num>
  <w:num w:numId="4" w16cid:durableId="263418020">
    <w:abstractNumId w:val="0"/>
  </w:num>
  <w:num w:numId="5" w16cid:durableId="272831881">
    <w:abstractNumId w:val="1"/>
  </w:num>
  <w:num w:numId="6" w16cid:durableId="290137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6C"/>
    <w:rsid w:val="0002107D"/>
    <w:rsid w:val="00126BF5"/>
    <w:rsid w:val="001315CF"/>
    <w:rsid w:val="00173121"/>
    <w:rsid w:val="001F613D"/>
    <w:rsid w:val="0028570F"/>
    <w:rsid w:val="002C64FB"/>
    <w:rsid w:val="002D0CB9"/>
    <w:rsid w:val="002E2569"/>
    <w:rsid w:val="003243C4"/>
    <w:rsid w:val="00344CD7"/>
    <w:rsid w:val="003476C5"/>
    <w:rsid w:val="00352742"/>
    <w:rsid w:val="00373EE8"/>
    <w:rsid w:val="0039721E"/>
    <w:rsid w:val="003B0626"/>
    <w:rsid w:val="003C4CDA"/>
    <w:rsid w:val="003D1273"/>
    <w:rsid w:val="00413D6C"/>
    <w:rsid w:val="00451E8C"/>
    <w:rsid w:val="00480BCB"/>
    <w:rsid w:val="00494268"/>
    <w:rsid w:val="004C53EC"/>
    <w:rsid w:val="004C5B04"/>
    <w:rsid w:val="004F4B73"/>
    <w:rsid w:val="0058232D"/>
    <w:rsid w:val="00592020"/>
    <w:rsid w:val="005D7586"/>
    <w:rsid w:val="0078348D"/>
    <w:rsid w:val="008C361E"/>
    <w:rsid w:val="008C68B8"/>
    <w:rsid w:val="0095562C"/>
    <w:rsid w:val="009A0F34"/>
    <w:rsid w:val="009D4693"/>
    <w:rsid w:val="00A3094A"/>
    <w:rsid w:val="00A32B2B"/>
    <w:rsid w:val="00A63A68"/>
    <w:rsid w:val="00A65D0C"/>
    <w:rsid w:val="00AA0B9B"/>
    <w:rsid w:val="00B53897"/>
    <w:rsid w:val="00B92983"/>
    <w:rsid w:val="00B93AF6"/>
    <w:rsid w:val="00D10C63"/>
    <w:rsid w:val="00D27827"/>
    <w:rsid w:val="00D74847"/>
    <w:rsid w:val="00DF4ECD"/>
    <w:rsid w:val="00E944DA"/>
    <w:rsid w:val="00ED5208"/>
    <w:rsid w:val="00F05CC2"/>
    <w:rsid w:val="00F35243"/>
    <w:rsid w:val="00F44871"/>
    <w:rsid w:val="00F63926"/>
    <w:rsid w:val="00FC7D7C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E88D"/>
  <w15:chartTrackingRefBased/>
  <w15:docId w15:val="{05CD50DC-1689-4C02-85A0-C55C6745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93AF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A65D0C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uiPriority w:val="1"/>
    <w:rsid w:val="00D74847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pl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npl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mynpl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rezione@mynpl.it" TargetMode="External"/><Relationship Id="rId10" Type="http://schemas.openxmlformats.org/officeDocument/2006/relationships/hyperlink" Target="mailto:privacy@mynp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ssioni@mynp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Links>
    <vt:vector size="36" baseType="variant">
      <vt:variant>
        <vt:i4>6619210</vt:i4>
      </vt:variant>
      <vt:variant>
        <vt:i4>15</vt:i4>
      </vt:variant>
      <vt:variant>
        <vt:i4>0</vt:i4>
      </vt:variant>
      <vt:variant>
        <vt:i4>5</vt:i4>
      </vt:variant>
      <vt:variant>
        <vt:lpwstr>mailto:privacy@mynpl.it</vt:lpwstr>
      </vt:variant>
      <vt:variant>
        <vt:lpwstr/>
      </vt:variant>
      <vt:variant>
        <vt:i4>6684764</vt:i4>
      </vt:variant>
      <vt:variant>
        <vt:i4>12</vt:i4>
      </vt:variant>
      <vt:variant>
        <vt:i4>0</vt:i4>
      </vt:variant>
      <vt:variant>
        <vt:i4>5</vt:i4>
      </vt:variant>
      <vt:variant>
        <vt:lpwstr>mailto:cessioni@mynpl.it</vt:lpwstr>
      </vt:variant>
      <vt:variant>
        <vt:lpwstr/>
      </vt:variant>
      <vt:variant>
        <vt:i4>131075</vt:i4>
      </vt:variant>
      <vt:variant>
        <vt:i4>9</vt:i4>
      </vt:variant>
      <vt:variant>
        <vt:i4>0</vt:i4>
      </vt:variant>
      <vt:variant>
        <vt:i4>5</vt:i4>
      </vt:variant>
      <vt:variant>
        <vt:lpwstr>http://www.mynpl.it/</vt:lpwstr>
      </vt:variant>
      <vt:variant>
        <vt:lpwstr/>
      </vt:variant>
      <vt:variant>
        <vt:i4>131075</vt:i4>
      </vt:variant>
      <vt:variant>
        <vt:i4>6</vt:i4>
      </vt:variant>
      <vt:variant>
        <vt:i4>0</vt:i4>
      </vt:variant>
      <vt:variant>
        <vt:i4>5</vt:i4>
      </vt:variant>
      <vt:variant>
        <vt:lpwstr>http://www.mynpl.it/</vt:lpwstr>
      </vt:variant>
      <vt:variant>
        <vt:lpwstr/>
      </vt:variant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mailto:privacy@mynpl.it</vt:lpwstr>
      </vt:variant>
      <vt:variant>
        <vt:lpwstr/>
      </vt:variant>
      <vt:variant>
        <vt:i4>131110</vt:i4>
      </vt:variant>
      <vt:variant>
        <vt:i4>0</vt:i4>
      </vt:variant>
      <vt:variant>
        <vt:i4>0</vt:i4>
      </vt:variant>
      <vt:variant>
        <vt:i4>5</vt:i4>
      </vt:variant>
      <vt:variant>
        <vt:lpwstr>mailto:direzione@mynpl.it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Marciano</dc:creator>
  <cp:keywords/>
  <dc:description/>
  <cp:lastModifiedBy>Lucia Marciano</cp:lastModifiedBy>
  <cp:revision>8</cp:revision>
  <dcterms:created xsi:type="dcterms:W3CDTF">2025-11-05T07:57:00Z</dcterms:created>
  <dcterms:modified xsi:type="dcterms:W3CDTF">2025-11-05T08:08:00Z</dcterms:modified>
</cp:coreProperties>
</file>